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411"/>
        <w:gridCol w:w="4099"/>
      </w:tblGrid>
      <w:tr w:rsidR="007647C3" w:rsidRPr="00BC11E8" w:rsidTr="00492303">
        <w:trPr>
          <w:trHeight w:val="300"/>
          <w:tblHeader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47C3" w:rsidRPr="00BC11E8" w:rsidRDefault="007647C3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47C3" w:rsidRPr="00BC11E8" w:rsidRDefault="007647C3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647C3" w:rsidRPr="00BC11E8" w:rsidRDefault="007647C3" w:rsidP="00BC1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C1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Comité de Trabajo Social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Consejo de Bienestar Institucional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 de Consejo de Bienestar Institucional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Acuerdos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Interinstitucionales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Convenio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- Designación de supervisor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- Notificación de supervisión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Acta de Inicio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- Anexos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Listado de beneficiarios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A360DC">
            <w:pPr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A360DC">
            <w:pPr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Requerimiento de monitores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Resolución Rectoral de asignación de horas de </w:t>
            </w: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monitores 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Remisión a  Talento Humano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7647C3" w:rsidRPr="00D50D53" w:rsidRDefault="007647C3" w:rsidP="00E3106E">
            <w:pPr>
              <w:pStyle w:val="Prrafodelista"/>
              <w:numPr>
                <w:ilvl w:val="0"/>
                <w:numId w:val="24"/>
              </w:numPr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CURSOS Y TALLERES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Talleres de Competencias Ciudadanas (GRUPARDES)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Temática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inscritos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asistencia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 de ejecución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lastRenderedPageBreak/>
              <w:t>Evaluación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lastRenderedPageBreak/>
              <w:t>CURSOS Y TALLERES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Talleres de Habilidades de Estudio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Temática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inscritos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asistencia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 de ejecución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Evaluación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CURSOS Y TALLERES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Talleres de Proyectos de Vida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Temática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inscritos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asistencia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 de ejecución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Evaluación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CURSOS Y TALLERES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Talleres de Relación con el Medio Ambiente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Temática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inscritos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asistencia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 de ejecución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Evaluación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CURSOS Y TALLERES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Talleres de Relaciones Interpersonales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Temática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inscritos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 de asistencia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 de ejecución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Evaluación</w:t>
            </w:r>
          </w:p>
        </w:tc>
      </w:tr>
      <w:tr w:rsidR="007647C3" w:rsidRPr="000056F4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6F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Informe de Desempeño del Proceso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6F2713">
            <w:pPr>
              <w:pStyle w:val="Prrafodelista"/>
              <w:numPr>
                <w:ilvl w:val="0"/>
                <w:numId w:val="26"/>
              </w:numPr>
              <w:spacing w:after="0"/>
              <w:ind w:left="211" w:hanging="21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Informe 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71640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Informes de Instructores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Informe  del Instructor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Planilla de control diario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Planilla de control semanal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Planilla de control mensual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71640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Listado de Inventarios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Salida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traslados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Traslado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devolución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7647C3" w:rsidRPr="00D50D53" w:rsidRDefault="007647C3" w:rsidP="00492303">
            <w:pPr>
              <w:pStyle w:val="Prrafodelista"/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71640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7647C3" w:rsidRPr="00D50D53" w:rsidRDefault="007647C3" w:rsidP="0071640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7647C3" w:rsidRPr="00D50D53" w:rsidRDefault="007647C3" w:rsidP="00492303">
            <w:pPr>
              <w:pStyle w:val="Prrafodelista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7647C3" w:rsidRPr="000056F4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6F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6F27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Plan </w:t>
            </w:r>
          </w:p>
          <w:p w:rsidR="007647C3" w:rsidRPr="00D50D53" w:rsidRDefault="007647C3" w:rsidP="006F27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Acta de Revisión del Proceso</w:t>
            </w:r>
          </w:p>
          <w:p w:rsidR="007647C3" w:rsidRPr="00D50D53" w:rsidRDefault="007647C3" w:rsidP="006F27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Acta de Revisión Gerencial </w:t>
            </w:r>
          </w:p>
          <w:p w:rsidR="007647C3" w:rsidRPr="00D50D53" w:rsidRDefault="007647C3" w:rsidP="006F27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Informes de Evaluación </w:t>
            </w:r>
            <w:proofErr w:type="spellStart"/>
            <w:r w:rsidRPr="00D50D53">
              <w:rPr>
                <w:rFonts w:ascii="Calibri" w:hAnsi="Calibri" w:cs="Calibri"/>
                <w:sz w:val="20"/>
                <w:szCs w:val="20"/>
              </w:rPr>
              <w:t>SIG</w:t>
            </w:r>
            <w:proofErr w:type="spellEnd"/>
          </w:p>
          <w:p w:rsidR="007647C3" w:rsidRPr="00D50D53" w:rsidRDefault="007647C3" w:rsidP="006F27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Resultados de la Auditoría </w:t>
            </w:r>
          </w:p>
          <w:p w:rsidR="007647C3" w:rsidRPr="00D50D53" w:rsidRDefault="007647C3" w:rsidP="006F27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Informes de auditoría integral </w:t>
            </w:r>
          </w:p>
          <w:p w:rsidR="007647C3" w:rsidRPr="00D50D53" w:rsidRDefault="007647C3" w:rsidP="006F271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 de avances</w:t>
            </w:r>
          </w:p>
          <w:p w:rsidR="007647C3" w:rsidRPr="00D50D53" w:rsidRDefault="007647C3" w:rsidP="006F271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Plan Ornato y Especies Nativas (GRUPARDES)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Comunicaciones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Acta de reuniones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 de ejecución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Plan Padrino (GRUPARDES)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Plan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Comunicaciones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Acta de reuniones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Informes de ejecución </w:t>
            </w:r>
          </w:p>
        </w:tc>
      </w:tr>
      <w:tr w:rsidR="007647C3" w:rsidRPr="000056F4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211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6F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Planes de Mejoramiento del Proceso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Plan de Mejoramiento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Informe de Auditoría con Enfoque Integral (</w:t>
            </w:r>
            <w:proofErr w:type="spellStart"/>
            <w:r w:rsidRPr="00D50D53">
              <w:rPr>
                <w:rFonts w:ascii="Calibri" w:hAnsi="Calibri" w:cs="Calibri"/>
                <w:sz w:val="20"/>
                <w:szCs w:val="20"/>
              </w:rPr>
              <w:t>CGR</w:t>
            </w:r>
            <w:proofErr w:type="spellEnd"/>
            <w:r w:rsidRPr="00D50D5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Informe de Auditorias Internas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Réplicas al informe de auditoría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Informe Final de Auditoría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Actas de Revisión por la dirección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Informes de Implementación del SIG.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Acciones Correctivas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- Acciones Preventivas 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7647C3" w:rsidRPr="00D50D53" w:rsidRDefault="007647C3" w:rsidP="00211C8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Soportes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Procesos de Descuento Socio Económico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Calendario para la recepción de formularios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Publicación página web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0D53">
              <w:rPr>
                <w:rFonts w:ascii="Calibri" w:hAnsi="Calibri" w:cs="Calibri"/>
                <w:b/>
                <w:sz w:val="20"/>
                <w:szCs w:val="20"/>
              </w:rPr>
              <w:t>Formularios: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Descuento Conyugues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Descuento Hermanos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Descuento Individual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7647C3" w:rsidRPr="00D50D53" w:rsidRDefault="007647C3" w:rsidP="00BC11E8">
            <w:pPr>
              <w:pStyle w:val="Prrafodelista"/>
              <w:spacing w:after="0" w:line="240" w:lineRule="auto"/>
              <w:ind w:left="212"/>
              <w:rPr>
                <w:rFonts w:ascii="Calibri" w:hAnsi="Calibri" w:cs="Calibri"/>
                <w:sz w:val="20"/>
                <w:szCs w:val="20"/>
              </w:rPr>
            </w:pP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 de recepción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Acta del </w:t>
            </w:r>
            <w:proofErr w:type="spellStart"/>
            <w:r w:rsidRPr="00D50D53">
              <w:rPr>
                <w:rFonts w:ascii="Calibri" w:hAnsi="Calibri" w:cs="Calibri"/>
                <w:sz w:val="20"/>
                <w:szCs w:val="20"/>
              </w:rPr>
              <w:t>CTS</w:t>
            </w:r>
            <w:proofErr w:type="spellEnd"/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Formato de visita domiciliaria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Soportes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Acta de </w:t>
            </w:r>
            <w:proofErr w:type="spellStart"/>
            <w:r w:rsidRPr="00D50D53">
              <w:rPr>
                <w:rFonts w:ascii="Calibri" w:hAnsi="Calibri" w:cs="Calibri"/>
                <w:sz w:val="20"/>
                <w:szCs w:val="20"/>
              </w:rPr>
              <w:t>CTS</w:t>
            </w:r>
            <w:proofErr w:type="spellEnd"/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Listado de descuentos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Publicación en página Web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Informe final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Procesos de Solicitud y Trámite de Créditos Educativos 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Crédito Interno: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Formulario de financiación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Fotocopia de liquidación de matrícula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Certificado de paz y salvo de Tesorería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Fotocopia del documento de identidad del estudiante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>Fotocopia del documento de identidad del codeudor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Certificados laborales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Certificación de Contador Público para independientes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Copia de tarjeta profesional Contador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Copia de antecedentes Contador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Certificado de Libertad y Tradición de bien inmueble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Letras de cambio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Certificado de paz y salvo de Biblioteca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Crédito ICETEX: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Solicitud de crédito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Aprobación del crédito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*Soportes de legalización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Comunicación al ICETEX enviando *Soportes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Actualización de datos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Liquidación de matrícula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Letra de cambio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Créditos Externos: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Solicitud de crédito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Aprobación del crédito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Soportes de legalización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PROCESOS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Procesos de Solicitud y Trámite de Patrocinios Educativos 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Convocatoria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Inscripciones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Soportes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>Listado de beneficiarios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Reportes 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Programa de Atención y Prevención de Desastres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AC5B7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Programa</w:t>
            </w:r>
          </w:p>
          <w:p w:rsidR="007647C3" w:rsidRPr="00D50D53" w:rsidRDefault="007647C3" w:rsidP="00AC5B7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7647C3" w:rsidRPr="00D50D53" w:rsidRDefault="007647C3" w:rsidP="00AC5B7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Comunicaciones</w:t>
            </w:r>
          </w:p>
          <w:p w:rsidR="007647C3" w:rsidRPr="00D50D53" w:rsidRDefault="007647C3" w:rsidP="00AC5B7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Campañas educativas </w:t>
            </w:r>
          </w:p>
          <w:p w:rsidR="007647C3" w:rsidRPr="00D50D53" w:rsidRDefault="007647C3" w:rsidP="00AC5B7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Actas de reuniones</w:t>
            </w:r>
          </w:p>
          <w:p w:rsidR="007647C3" w:rsidRPr="00D50D53" w:rsidRDefault="007647C3" w:rsidP="00AC5B7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Programa de Bienestar Institucional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Programa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Cronograma de actividades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- Actas de reuniones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- Informes de ejecución  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Estudio de áreas físicas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Necesidades de capacitación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Desarrollo de actividades para mejoramiento de Clima Organizacional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Programas de relaciones humanas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Programación de conferencias</w:t>
            </w:r>
          </w:p>
        </w:tc>
      </w:tr>
      <w:tr w:rsidR="007647C3" w:rsidRPr="00BC11E8" w:rsidTr="00C22B11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PROGRAMAS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Programa de Escuela de Padres 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Programa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Cronograma de actividades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Comunicaciones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lastRenderedPageBreak/>
              <w:t>Actas de reuniones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Informes 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71640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lastRenderedPageBreak/>
              <w:t>PROGRAMAS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Programas de Capacitación en Bienestar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Temática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Solicitud a Directores de Programa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Oficio de citación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Registro de asistencia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Evaluación de la capacitación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Actas de reuniones 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Programas de Formación Artística y  Cultura</w:t>
            </w:r>
          </w:p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Definición de cursos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Perfil de instructores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Inventario de elementos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Convocatoria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Publicación página Web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Publicaciones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Inscripciones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Plan de Trabajo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Horarios de clases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Cronogramas de actividades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Informes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Actas de reuniones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Programas de Recreación y Deporte</w:t>
            </w:r>
          </w:p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Definición de disciplinas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Perfil de entrenadores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Inventario de elementos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Convocatoria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Publicación página Web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Publicaciones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Inscripciones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Plan de Trabajo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Horarios de entrenamiento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 xml:space="preserve">Cronogramas de actividades 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Informes</w:t>
            </w:r>
          </w:p>
          <w:p w:rsidR="007647C3" w:rsidRPr="00D50D53" w:rsidRDefault="007647C3" w:rsidP="00BC11E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2" w:hanging="212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Actas de reuniones</w:t>
            </w:r>
          </w:p>
          <w:p w:rsidR="007647C3" w:rsidRPr="00D50D53" w:rsidRDefault="007647C3" w:rsidP="00BC11E8">
            <w:pPr>
              <w:pStyle w:val="Prrafodelista"/>
              <w:spacing w:after="0" w:line="240" w:lineRule="auto"/>
              <w:ind w:left="21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Proyectos de Gestión de Recursos Externos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Proyecto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Designación de supervisor de proyecto o convenio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Notificación de supervisión y requerimiento de Acta de Inicio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Acta de Inicio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Comunicaciones</w:t>
            </w:r>
          </w:p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Anexos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al Sistema de Universidades Estatales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Reporte en página web (pantallazo).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al Sistema Nacional de Información de la Educación Superior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t>- Reporte en página web (pantallazo).</w:t>
            </w:r>
          </w:p>
        </w:tc>
      </w:tr>
      <w:tr w:rsidR="007647C3" w:rsidRPr="00BC11E8" w:rsidTr="00C22B11">
        <w:trPr>
          <w:trHeight w:val="620"/>
        </w:trPr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50D5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al Sistema para la Prevención de la Deserción en las Instituciones de </w:t>
            </w:r>
            <w:r w:rsidRPr="00D50D5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lastRenderedPageBreak/>
              <w:t>Educación Superior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C3" w:rsidRPr="00D50D53" w:rsidRDefault="007647C3" w:rsidP="00BC11E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50D53">
              <w:rPr>
                <w:rFonts w:ascii="Calibri" w:hAnsi="Calibri" w:cs="Calibri"/>
                <w:sz w:val="20"/>
                <w:szCs w:val="20"/>
              </w:rPr>
              <w:lastRenderedPageBreak/>
              <w:t>- Reporte en página web (pantallazo).</w:t>
            </w:r>
          </w:p>
        </w:tc>
      </w:tr>
    </w:tbl>
    <w:p w:rsidR="00492303" w:rsidRPr="00BC11E8" w:rsidRDefault="00492303" w:rsidP="00BC11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92303" w:rsidRPr="00BC11E8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37" w:rsidRDefault="00075237" w:rsidP="00FB01F9">
      <w:pPr>
        <w:spacing w:after="0" w:line="240" w:lineRule="auto"/>
      </w:pPr>
      <w:r>
        <w:separator/>
      </w:r>
    </w:p>
  </w:endnote>
  <w:endnote w:type="continuationSeparator" w:id="0">
    <w:p w:rsidR="00075237" w:rsidRDefault="00075237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080AF3" w:rsidRDefault="00080AF3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C3116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C3116C">
          <w:rPr>
            <w:lang w:val="es-ES"/>
          </w:rPr>
          <w:fldChar w:fldCharType="separate"/>
        </w:r>
        <w:r w:rsidR="007647C3">
          <w:rPr>
            <w:noProof/>
            <w:lang w:val="es-ES"/>
          </w:rPr>
          <w:t>6</w:t>
        </w:r>
        <w:r w:rsidR="00C3116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C3116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C3116C">
          <w:rPr>
            <w:lang w:val="es-ES"/>
          </w:rPr>
          <w:fldChar w:fldCharType="separate"/>
        </w:r>
        <w:r w:rsidR="007647C3">
          <w:rPr>
            <w:noProof/>
            <w:lang w:val="es-ES"/>
          </w:rPr>
          <w:t>6</w:t>
        </w:r>
        <w:r w:rsidR="00C3116C">
          <w:rPr>
            <w:lang w:val="es-ES"/>
          </w:rPr>
          <w:fldChar w:fldCharType="end"/>
        </w:r>
      </w:p>
    </w:sdtContent>
  </w:sdt>
  <w:p w:rsidR="00080AF3" w:rsidRDefault="00080A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37" w:rsidRDefault="00075237" w:rsidP="00FB01F9">
      <w:pPr>
        <w:spacing w:after="0" w:line="240" w:lineRule="auto"/>
      </w:pPr>
      <w:r>
        <w:separator/>
      </w:r>
    </w:p>
  </w:footnote>
  <w:footnote w:type="continuationSeparator" w:id="0">
    <w:p w:rsidR="00075237" w:rsidRDefault="00075237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F3" w:rsidRDefault="00C3116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C3116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8434" r:id="rId2"/>
      </w:pict>
    </w:r>
    <w:r w:rsidR="00080AF3">
      <w:rPr>
        <w:rFonts w:ascii="Arial" w:hAnsi="Arial" w:cs="Arial"/>
        <w:b/>
      </w:rPr>
      <w:t>UNIVERSIDAD DE LOS LLANOS</w:t>
    </w:r>
  </w:p>
  <w:p w:rsidR="00080AF3" w:rsidRDefault="00080AF3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080AF3" w:rsidRDefault="00080AF3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080AF3" w:rsidRDefault="00080AF3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080AF3" w:rsidRDefault="00080AF3" w:rsidP="00B0504E">
    <w:pPr>
      <w:pStyle w:val="Encabezado"/>
      <w:rPr>
        <w:b/>
      </w:rPr>
    </w:pPr>
    <w:r w:rsidRPr="006A2A12">
      <w:rPr>
        <w:b/>
      </w:rPr>
      <w:t>55000. DIRECCIÓN DE BIENESTAR INSTITUCIONAL</w:t>
    </w:r>
  </w:p>
  <w:p w:rsidR="00080AF3" w:rsidRDefault="00080AF3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A2A67"/>
    <w:multiLevelType w:val="hybridMultilevel"/>
    <w:tmpl w:val="EA2C27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152777"/>
    <w:multiLevelType w:val="hybridMultilevel"/>
    <w:tmpl w:val="8A3CB13C"/>
    <w:lvl w:ilvl="0" w:tplc="33A2433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5"/>
  </w:num>
  <w:num w:numId="5">
    <w:abstractNumId w:val="17"/>
  </w:num>
  <w:num w:numId="6">
    <w:abstractNumId w:val="24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20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1"/>
  </w:num>
  <w:num w:numId="24">
    <w:abstractNumId w:val="19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1079"/>
    <w:rsid w:val="00022659"/>
    <w:rsid w:val="00027EC9"/>
    <w:rsid w:val="000360E2"/>
    <w:rsid w:val="00075237"/>
    <w:rsid w:val="00080AF3"/>
    <w:rsid w:val="000906AF"/>
    <w:rsid w:val="00091937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064B0"/>
    <w:rsid w:val="00121152"/>
    <w:rsid w:val="001224A3"/>
    <w:rsid w:val="00122965"/>
    <w:rsid w:val="0012403E"/>
    <w:rsid w:val="001243F0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94984"/>
    <w:rsid w:val="001A2AA5"/>
    <w:rsid w:val="001A37E2"/>
    <w:rsid w:val="001B06BB"/>
    <w:rsid w:val="001B1DE5"/>
    <w:rsid w:val="001C6733"/>
    <w:rsid w:val="001D63A4"/>
    <w:rsid w:val="001D722F"/>
    <w:rsid w:val="001E5328"/>
    <w:rsid w:val="001F14E8"/>
    <w:rsid w:val="001F18D7"/>
    <w:rsid w:val="001F2DAA"/>
    <w:rsid w:val="00201C53"/>
    <w:rsid w:val="002048EA"/>
    <w:rsid w:val="00210606"/>
    <w:rsid w:val="0021172E"/>
    <w:rsid w:val="00214CEC"/>
    <w:rsid w:val="002166D1"/>
    <w:rsid w:val="0021693D"/>
    <w:rsid w:val="00220586"/>
    <w:rsid w:val="00227639"/>
    <w:rsid w:val="00230575"/>
    <w:rsid w:val="002310DF"/>
    <w:rsid w:val="00245694"/>
    <w:rsid w:val="002807C1"/>
    <w:rsid w:val="002910FE"/>
    <w:rsid w:val="002925DD"/>
    <w:rsid w:val="00297BF5"/>
    <w:rsid w:val="002A2FC8"/>
    <w:rsid w:val="002B1433"/>
    <w:rsid w:val="002D66CA"/>
    <w:rsid w:val="002E4433"/>
    <w:rsid w:val="002F3D80"/>
    <w:rsid w:val="002F700B"/>
    <w:rsid w:val="00302303"/>
    <w:rsid w:val="00302C06"/>
    <w:rsid w:val="00307E70"/>
    <w:rsid w:val="003117DB"/>
    <w:rsid w:val="0031477B"/>
    <w:rsid w:val="00315187"/>
    <w:rsid w:val="00326AD0"/>
    <w:rsid w:val="00327394"/>
    <w:rsid w:val="00332465"/>
    <w:rsid w:val="003364C8"/>
    <w:rsid w:val="00340CB4"/>
    <w:rsid w:val="00371F57"/>
    <w:rsid w:val="00374BBA"/>
    <w:rsid w:val="00380E76"/>
    <w:rsid w:val="00381602"/>
    <w:rsid w:val="003845D4"/>
    <w:rsid w:val="003916B8"/>
    <w:rsid w:val="00392FFD"/>
    <w:rsid w:val="003938B5"/>
    <w:rsid w:val="0039653C"/>
    <w:rsid w:val="003A1CC1"/>
    <w:rsid w:val="003A584F"/>
    <w:rsid w:val="003D124E"/>
    <w:rsid w:val="003E4463"/>
    <w:rsid w:val="003F4B0C"/>
    <w:rsid w:val="00402663"/>
    <w:rsid w:val="00402686"/>
    <w:rsid w:val="00405835"/>
    <w:rsid w:val="00407102"/>
    <w:rsid w:val="00412725"/>
    <w:rsid w:val="004302E1"/>
    <w:rsid w:val="00434EA4"/>
    <w:rsid w:val="00437484"/>
    <w:rsid w:val="00437633"/>
    <w:rsid w:val="0044203C"/>
    <w:rsid w:val="00456DFA"/>
    <w:rsid w:val="00464A40"/>
    <w:rsid w:val="00467B5D"/>
    <w:rsid w:val="00472BD1"/>
    <w:rsid w:val="00474051"/>
    <w:rsid w:val="00487C52"/>
    <w:rsid w:val="00492303"/>
    <w:rsid w:val="004965D3"/>
    <w:rsid w:val="004A1E7A"/>
    <w:rsid w:val="004A2DCD"/>
    <w:rsid w:val="004D315E"/>
    <w:rsid w:val="004D3CAA"/>
    <w:rsid w:val="004D431E"/>
    <w:rsid w:val="004D5055"/>
    <w:rsid w:val="004D7263"/>
    <w:rsid w:val="004D73FA"/>
    <w:rsid w:val="004D7C34"/>
    <w:rsid w:val="004E0327"/>
    <w:rsid w:val="004E31B5"/>
    <w:rsid w:val="004F3B44"/>
    <w:rsid w:val="004F4AE4"/>
    <w:rsid w:val="005040AE"/>
    <w:rsid w:val="0051672A"/>
    <w:rsid w:val="00516BB6"/>
    <w:rsid w:val="00523CF0"/>
    <w:rsid w:val="00533260"/>
    <w:rsid w:val="00540DAD"/>
    <w:rsid w:val="005412E5"/>
    <w:rsid w:val="005532D6"/>
    <w:rsid w:val="00577E76"/>
    <w:rsid w:val="005872A8"/>
    <w:rsid w:val="005B039A"/>
    <w:rsid w:val="005B459A"/>
    <w:rsid w:val="005B73F9"/>
    <w:rsid w:val="005C4969"/>
    <w:rsid w:val="005C6EE2"/>
    <w:rsid w:val="005D31A0"/>
    <w:rsid w:val="005D3AF4"/>
    <w:rsid w:val="005D551A"/>
    <w:rsid w:val="005E344A"/>
    <w:rsid w:val="005F7AB7"/>
    <w:rsid w:val="005F7B8D"/>
    <w:rsid w:val="00603C34"/>
    <w:rsid w:val="00603F0E"/>
    <w:rsid w:val="00611310"/>
    <w:rsid w:val="00611C1F"/>
    <w:rsid w:val="00614DB1"/>
    <w:rsid w:val="00624EE8"/>
    <w:rsid w:val="00641133"/>
    <w:rsid w:val="00643AB5"/>
    <w:rsid w:val="006458D7"/>
    <w:rsid w:val="00651D8B"/>
    <w:rsid w:val="00653853"/>
    <w:rsid w:val="006606F4"/>
    <w:rsid w:val="00660AD9"/>
    <w:rsid w:val="00662463"/>
    <w:rsid w:val="006634A6"/>
    <w:rsid w:val="00664EA3"/>
    <w:rsid w:val="00665825"/>
    <w:rsid w:val="0067456F"/>
    <w:rsid w:val="00687B63"/>
    <w:rsid w:val="00690A9A"/>
    <w:rsid w:val="00694D27"/>
    <w:rsid w:val="006A0DF1"/>
    <w:rsid w:val="006A2A12"/>
    <w:rsid w:val="006A45DA"/>
    <w:rsid w:val="006A5E3C"/>
    <w:rsid w:val="006A5F10"/>
    <w:rsid w:val="006B149D"/>
    <w:rsid w:val="006B44EC"/>
    <w:rsid w:val="006C1264"/>
    <w:rsid w:val="006C3250"/>
    <w:rsid w:val="006E349C"/>
    <w:rsid w:val="006F01D5"/>
    <w:rsid w:val="006F234C"/>
    <w:rsid w:val="006F2713"/>
    <w:rsid w:val="006F571D"/>
    <w:rsid w:val="007027DF"/>
    <w:rsid w:val="00713117"/>
    <w:rsid w:val="00724410"/>
    <w:rsid w:val="00724D52"/>
    <w:rsid w:val="007276EB"/>
    <w:rsid w:val="00727E49"/>
    <w:rsid w:val="00730C1A"/>
    <w:rsid w:val="007417CE"/>
    <w:rsid w:val="007430B8"/>
    <w:rsid w:val="00747D3A"/>
    <w:rsid w:val="00755D34"/>
    <w:rsid w:val="00757319"/>
    <w:rsid w:val="007647C3"/>
    <w:rsid w:val="0076642C"/>
    <w:rsid w:val="00773906"/>
    <w:rsid w:val="007A2060"/>
    <w:rsid w:val="007B0050"/>
    <w:rsid w:val="007B27BA"/>
    <w:rsid w:val="007B3092"/>
    <w:rsid w:val="007C5491"/>
    <w:rsid w:val="007E257D"/>
    <w:rsid w:val="007E5FEB"/>
    <w:rsid w:val="007F2B2D"/>
    <w:rsid w:val="00805369"/>
    <w:rsid w:val="00811111"/>
    <w:rsid w:val="008138E7"/>
    <w:rsid w:val="00821B77"/>
    <w:rsid w:val="00831FEC"/>
    <w:rsid w:val="00837B45"/>
    <w:rsid w:val="00840B5C"/>
    <w:rsid w:val="00856B94"/>
    <w:rsid w:val="008754EA"/>
    <w:rsid w:val="00893775"/>
    <w:rsid w:val="008A53C9"/>
    <w:rsid w:val="008D49D9"/>
    <w:rsid w:val="008E00EB"/>
    <w:rsid w:val="008E32D0"/>
    <w:rsid w:val="008E36B2"/>
    <w:rsid w:val="008E4D66"/>
    <w:rsid w:val="008F171D"/>
    <w:rsid w:val="008F6F84"/>
    <w:rsid w:val="00911FF7"/>
    <w:rsid w:val="00921963"/>
    <w:rsid w:val="00926FDF"/>
    <w:rsid w:val="00947723"/>
    <w:rsid w:val="0095166D"/>
    <w:rsid w:val="00952647"/>
    <w:rsid w:val="00953F4C"/>
    <w:rsid w:val="009545E4"/>
    <w:rsid w:val="00970680"/>
    <w:rsid w:val="0097271F"/>
    <w:rsid w:val="00983A2E"/>
    <w:rsid w:val="009956B8"/>
    <w:rsid w:val="009A5F49"/>
    <w:rsid w:val="009C53D9"/>
    <w:rsid w:val="009D56A7"/>
    <w:rsid w:val="009D6806"/>
    <w:rsid w:val="009E04F8"/>
    <w:rsid w:val="009E6C59"/>
    <w:rsid w:val="00A05334"/>
    <w:rsid w:val="00A064D0"/>
    <w:rsid w:val="00A15592"/>
    <w:rsid w:val="00A424B9"/>
    <w:rsid w:val="00A55F17"/>
    <w:rsid w:val="00A57850"/>
    <w:rsid w:val="00A57C58"/>
    <w:rsid w:val="00A6727D"/>
    <w:rsid w:val="00A77362"/>
    <w:rsid w:val="00A86402"/>
    <w:rsid w:val="00A930DF"/>
    <w:rsid w:val="00A969BE"/>
    <w:rsid w:val="00AA1B26"/>
    <w:rsid w:val="00AA3D73"/>
    <w:rsid w:val="00AC37CB"/>
    <w:rsid w:val="00AC3CD5"/>
    <w:rsid w:val="00AC5B7D"/>
    <w:rsid w:val="00AD7179"/>
    <w:rsid w:val="00AE3F6A"/>
    <w:rsid w:val="00AE7FC1"/>
    <w:rsid w:val="00AF5F71"/>
    <w:rsid w:val="00AF6562"/>
    <w:rsid w:val="00AF7F7D"/>
    <w:rsid w:val="00B0264E"/>
    <w:rsid w:val="00B0504E"/>
    <w:rsid w:val="00B131EB"/>
    <w:rsid w:val="00B472C3"/>
    <w:rsid w:val="00B52C8F"/>
    <w:rsid w:val="00B54E8C"/>
    <w:rsid w:val="00B56071"/>
    <w:rsid w:val="00B569F2"/>
    <w:rsid w:val="00B60702"/>
    <w:rsid w:val="00B66BF9"/>
    <w:rsid w:val="00B7569B"/>
    <w:rsid w:val="00B966A4"/>
    <w:rsid w:val="00BA128C"/>
    <w:rsid w:val="00BA31FB"/>
    <w:rsid w:val="00BA4D6B"/>
    <w:rsid w:val="00BA58D7"/>
    <w:rsid w:val="00BB4E3E"/>
    <w:rsid w:val="00BC11E8"/>
    <w:rsid w:val="00BC354D"/>
    <w:rsid w:val="00BC78C0"/>
    <w:rsid w:val="00BD55E1"/>
    <w:rsid w:val="00BD6C63"/>
    <w:rsid w:val="00BD6FC4"/>
    <w:rsid w:val="00BE7BB7"/>
    <w:rsid w:val="00C22B11"/>
    <w:rsid w:val="00C2461D"/>
    <w:rsid w:val="00C3116C"/>
    <w:rsid w:val="00C40E4E"/>
    <w:rsid w:val="00C43AE6"/>
    <w:rsid w:val="00C62B7A"/>
    <w:rsid w:val="00C723AD"/>
    <w:rsid w:val="00C92699"/>
    <w:rsid w:val="00CA0182"/>
    <w:rsid w:val="00CB1E0E"/>
    <w:rsid w:val="00CB31B2"/>
    <w:rsid w:val="00CC0999"/>
    <w:rsid w:val="00CD12D2"/>
    <w:rsid w:val="00CD6C8B"/>
    <w:rsid w:val="00CD7571"/>
    <w:rsid w:val="00CE1660"/>
    <w:rsid w:val="00CF1382"/>
    <w:rsid w:val="00CF2967"/>
    <w:rsid w:val="00CF52E2"/>
    <w:rsid w:val="00D02098"/>
    <w:rsid w:val="00D04533"/>
    <w:rsid w:val="00D123D5"/>
    <w:rsid w:val="00D232D0"/>
    <w:rsid w:val="00D30B47"/>
    <w:rsid w:val="00D3407E"/>
    <w:rsid w:val="00D35635"/>
    <w:rsid w:val="00D469B3"/>
    <w:rsid w:val="00D46E6C"/>
    <w:rsid w:val="00D50D53"/>
    <w:rsid w:val="00D53704"/>
    <w:rsid w:val="00D558B9"/>
    <w:rsid w:val="00D62DB5"/>
    <w:rsid w:val="00D70E3E"/>
    <w:rsid w:val="00D72D81"/>
    <w:rsid w:val="00D73DAC"/>
    <w:rsid w:val="00D86FC3"/>
    <w:rsid w:val="00D909CD"/>
    <w:rsid w:val="00D95A21"/>
    <w:rsid w:val="00D95BB7"/>
    <w:rsid w:val="00DA49ED"/>
    <w:rsid w:val="00DA59D0"/>
    <w:rsid w:val="00DA6E72"/>
    <w:rsid w:val="00DB1C0A"/>
    <w:rsid w:val="00DB2290"/>
    <w:rsid w:val="00DB2DF8"/>
    <w:rsid w:val="00DB3105"/>
    <w:rsid w:val="00DC44E5"/>
    <w:rsid w:val="00DD1131"/>
    <w:rsid w:val="00DD2DBC"/>
    <w:rsid w:val="00DE12F7"/>
    <w:rsid w:val="00DE577B"/>
    <w:rsid w:val="00DF045B"/>
    <w:rsid w:val="00DF2CA5"/>
    <w:rsid w:val="00DF2F95"/>
    <w:rsid w:val="00DF6D8D"/>
    <w:rsid w:val="00E072B8"/>
    <w:rsid w:val="00E2577F"/>
    <w:rsid w:val="00E25C12"/>
    <w:rsid w:val="00E27440"/>
    <w:rsid w:val="00E3106E"/>
    <w:rsid w:val="00E33991"/>
    <w:rsid w:val="00E47255"/>
    <w:rsid w:val="00E5032E"/>
    <w:rsid w:val="00E504B2"/>
    <w:rsid w:val="00E50F03"/>
    <w:rsid w:val="00E50FAD"/>
    <w:rsid w:val="00E57B3E"/>
    <w:rsid w:val="00E61BAC"/>
    <w:rsid w:val="00E62F75"/>
    <w:rsid w:val="00E70980"/>
    <w:rsid w:val="00E72741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D73C2"/>
    <w:rsid w:val="00EF49EA"/>
    <w:rsid w:val="00F04C92"/>
    <w:rsid w:val="00F135D2"/>
    <w:rsid w:val="00F1383F"/>
    <w:rsid w:val="00F34D62"/>
    <w:rsid w:val="00F40269"/>
    <w:rsid w:val="00F50F42"/>
    <w:rsid w:val="00F57856"/>
    <w:rsid w:val="00F73355"/>
    <w:rsid w:val="00F84B90"/>
    <w:rsid w:val="00F861DC"/>
    <w:rsid w:val="00F90470"/>
    <w:rsid w:val="00FA05EB"/>
    <w:rsid w:val="00FB01C6"/>
    <w:rsid w:val="00FB01F9"/>
    <w:rsid w:val="00FB0D5A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1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58B5-6FEC-4953-95DA-A88BE3E7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77</cp:revision>
  <dcterms:created xsi:type="dcterms:W3CDTF">2014-03-02T18:56:00Z</dcterms:created>
  <dcterms:modified xsi:type="dcterms:W3CDTF">2014-03-21T03:07:00Z</dcterms:modified>
</cp:coreProperties>
</file>